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№57-ЭТП-У/2.1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12:00:00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12:10:00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49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12:07:37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49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12:07:37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